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066A" w14:textId="77777777" w:rsidR="001139F9" w:rsidRDefault="00ED1EC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553788" wp14:editId="11405B43">
            <wp:simplePos x="0" y="0"/>
            <wp:positionH relativeFrom="column">
              <wp:posOffset>33119</wp:posOffset>
            </wp:positionH>
            <wp:positionV relativeFrom="paragraph">
              <wp:posOffset>67318</wp:posOffset>
            </wp:positionV>
            <wp:extent cx="537484" cy="554044"/>
            <wp:effectExtent l="0" t="0" r="0" b="0"/>
            <wp:wrapNone/>
            <wp:docPr id="1" name="Figura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84" cy="554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9E0AB" wp14:editId="492CFD53">
                <wp:simplePos x="0" y="0"/>
                <wp:positionH relativeFrom="column">
                  <wp:posOffset>646563</wp:posOffset>
                </wp:positionH>
                <wp:positionV relativeFrom="paragraph">
                  <wp:posOffset>54004</wp:posOffset>
                </wp:positionV>
                <wp:extent cx="3284853" cy="569598"/>
                <wp:effectExtent l="0" t="0" r="0" b="1902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3" cy="56959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828D15A" w14:textId="77777777" w:rsidR="001139F9" w:rsidRDefault="00ED1E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Estado do Rio de Janeiro</w:t>
                            </w:r>
                          </w:p>
                          <w:p w14:paraId="40F437D9" w14:textId="77777777" w:rsidR="001139F9" w:rsidRDefault="00ED1E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Prefeitura Municipal de Barra Mansa</w:t>
                            </w:r>
                          </w:p>
                          <w:p w14:paraId="740F449D" w14:textId="77777777" w:rsidR="001139F9" w:rsidRDefault="00ED1E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SECRETARIA MUNICIPAL DE EDUCAÇÃO</w:t>
                            </w:r>
                          </w:p>
                        </w:txbxContent>
                      </wps:txbx>
                      <wps:bodyPr vert="horz" wrap="square" lIns="20162" tIns="20162" rIns="20162" bIns="2016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9E0AB" id="Forma Livre: Forma 2" o:spid="_x0000_s1026" style="position:absolute;margin-left:50.9pt;margin-top:4.25pt;width:258.65pt;height:4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" adj="-11796480,,5400" path="m,l21600,r,21600l,21600,,xe" filled="f" stroked="f">
                <v:stroke joinstyle="miter"/>
                <v:formulas/>
                <v:path arrowok="t" o:connecttype="custom" o:connectlocs="1642427,0;3284853,284799;1642427,569598;0,284799" o:connectangles="270,0,90,180" textboxrect="0,0,21600,21600"/>
                <v:textbox inset=".56006mm,.56006mm,.56006mm,.56006mm">
                  <w:txbxContent>
                    <w:p w14:paraId="2828D15A" w14:textId="77777777" w:rsidR="001139F9" w:rsidRDefault="00ED1E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Estado do Rio de Janeiro</w:t>
                      </w:r>
                    </w:p>
                    <w:p w14:paraId="40F437D9" w14:textId="77777777" w:rsidR="001139F9" w:rsidRDefault="00ED1E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Prefeitura Municipal de Barra Mansa</w:t>
                      </w:r>
                    </w:p>
                    <w:p w14:paraId="740F449D" w14:textId="77777777" w:rsidR="001139F9" w:rsidRDefault="00ED1E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SECRETARIA MUNICIPAL DE EDUCAÇÃO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68C1008" w14:textId="77777777" w:rsidR="001139F9" w:rsidRDefault="001139F9">
      <w:pPr>
        <w:pStyle w:val="Standard"/>
        <w:rPr>
          <w:rFonts w:hint="eastAsia"/>
        </w:rPr>
      </w:pPr>
    </w:p>
    <w:p w14:paraId="765008F3" w14:textId="77777777" w:rsidR="001139F9" w:rsidRDefault="001139F9">
      <w:pPr>
        <w:pStyle w:val="Standard"/>
        <w:rPr>
          <w:rFonts w:hint="eastAsia"/>
        </w:rPr>
      </w:pPr>
    </w:p>
    <w:p w14:paraId="777450D4" w14:textId="77777777" w:rsidR="001139F9" w:rsidRDefault="001139F9">
      <w:pPr>
        <w:pStyle w:val="Standard"/>
        <w:rPr>
          <w:rFonts w:hint="eastAsia"/>
        </w:rPr>
      </w:pPr>
    </w:p>
    <w:p w14:paraId="444DCD47" w14:textId="77777777" w:rsidR="001139F9" w:rsidRDefault="001139F9">
      <w:pPr>
        <w:pStyle w:val="Standard"/>
        <w:rPr>
          <w:rFonts w:hint="eastAsia"/>
        </w:rPr>
      </w:pPr>
    </w:p>
    <w:p w14:paraId="77C8E4CC" w14:textId="01DABCB3" w:rsidR="001139F9" w:rsidRDefault="00ED1EC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</w:t>
      </w:r>
      <w:r w:rsidR="00D026AE">
        <w:rPr>
          <w:b/>
          <w:bCs/>
          <w:sz w:val="28"/>
          <w:szCs w:val="28"/>
        </w:rPr>
        <w:t>I.f</w:t>
      </w:r>
    </w:p>
    <w:p w14:paraId="70FE554D" w14:textId="77777777" w:rsidR="001139F9" w:rsidRDefault="001139F9">
      <w:pPr>
        <w:pStyle w:val="Standard"/>
        <w:jc w:val="center"/>
        <w:rPr>
          <w:rFonts w:hint="eastAsia"/>
        </w:rPr>
      </w:pPr>
    </w:p>
    <w:p w14:paraId="681B5A17" w14:textId="77777777" w:rsidR="001139F9" w:rsidRDefault="00ED1EC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RELAÇÃO DE MERENDEIRAS NA  ATIVA</w:t>
      </w:r>
    </w:p>
    <w:p w14:paraId="7C5C0C94" w14:textId="77777777" w:rsidR="001139F9" w:rsidRDefault="001139F9">
      <w:pPr>
        <w:pStyle w:val="Standard"/>
        <w:rPr>
          <w:rFonts w:hint="eastAsia"/>
        </w:rPr>
      </w:pPr>
    </w:p>
    <w:p w14:paraId="725B7D01" w14:textId="77777777" w:rsidR="001139F9" w:rsidRDefault="001139F9">
      <w:pPr>
        <w:pStyle w:val="Standard"/>
        <w:rPr>
          <w:rFonts w:hint="eastAsia"/>
        </w:rPr>
      </w:pPr>
    </w:p>
    <w:tbl>
      <w:tblPr>
        <w:tblW w:w="9579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55"/>
        <w:gridCol w:w="4254"/>
      </w:tblGrid>
      <w:tr w:rsidR="001139F9" w14:paraId="3CEC471C" w14:textId="77777777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7774A" w14:textId="77777777" w:rsidR="001139F9" w:rsidRDefault="001139F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  <w:p w14:paraId="77082952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62E05" w14:textId="77777777" w:rsidR="001139F9" w:rsidRDefault="001139F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  <w:p w14:paraId="46C039C7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MERENDEIRA</w:t>
            </w:r>
          </w:p>
        </w:tc>
        <w:tc>
          <w:tcPr>
            <w:tcW w:w="4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57755777" w14:textId="77777777" w:rsidR="001139F9" w:rsidRDefault="001139F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  <w:p w14:paraId="4BA957B5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UNIDADE ESCOLAR</w:t>
            </w:r>
          </w:p>
          <w:p w14:paraId="3A968EAD" w14:textId="77777777" w:rsidR="001139F9" w:rsidRDefault="001139F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39F9" w14:paraId="6FA4801D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70C2DB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F0228D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Aparecida F. de Oliveira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6A50A5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CIEP 483 – Ada Bogato</w:t>
            </w:r>
          </w:p>
        </w:tc>
      </w:tr>
      <w:tr w:rsidR="001139F9" w14:paraId="2A1FDD1F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D3BEE4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4EE91A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Angelita Pimenta Rodrigues Bento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514DBB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Bartholomeu Anacleto</w:t>
            </w:r>
          </w:p>
        </w:tc>
      </w:tr>
      <w:tr w:rsidR="001139F9" w14:paraId="60BCBDBF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72AE1A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8DEBFF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Claudia Lucia de Almeida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A3533A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M. Washington Luiz</w:t>
            </w:r>
          </w:p>
        </w:tc>
      </w:tr>
      <w:tr w:rsidR="001139F9" w14:paraId="1F772853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C84059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5968C0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Darlene Fátima Lima Nogueira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5148676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Creche Constantino Rebello Junior</w:t>
            </w:r>
          </w:p>
        </w:tc>
      </w:tr>
      <w:tr w:rsidR="001139F9" w14:paraId="7829449E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52A842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30DB6FB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Eliete Cezar da Silva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318E35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Rialto</w:t>
            </w:r>
          </w:p>
        </w:tc>
      </w:tr>
      <w:tr w:rsidR="001139F9" w14:paraId="54FA5F01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3A5888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63526A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Erlaine Baptista Veiga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45D93C2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Creche Menino Jesus</w:t>
            </w:r>
          </w:p>
        </w:tc>
      </w:tr>
      <w:tr w:rsidR="001139F9" w14:paraId="6CDB2863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1B87ED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3A4B6A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 Regina da Silva Bueno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A6C03D1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Iracema Pamplona Chiesse</w:t>
            </w:r>
          </w:p>
        </w:tc>
      </w:tr>
      <w:tr w:rsidR="001139F9" w14:paraId="11175E9D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A95866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1B11367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Izabel Cristina Souza Lopes de Laia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14221CB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C.M Jahyra Fonseca Drable</w:t>
            </w:r>
          </w:p>
        </w:tc>
      </w:tr>
      <w:tr w:rsidR="001139F9" w14:paraId="5022F95E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89555DF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0C25A1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Joelma Jacinta S. Novaes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10C4E42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Iracema Pamplona Chiesse</w:t>
            </w:r>
          </w:p>
        </w:tc>
      </w:tr>
      <w:tr w:rsidR="001139F9" w14:paraId="68DCE357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C55840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5D77107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Liliane Ferreira Vidal Crisostomo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181B51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Prof. Henrique Zamith</w:t>
            </w:r>
          </w:p>
        </w:tc>
      </w:tr>
      <w:tr w:rsidR="001139F9" w14:paraId="16CC6BBD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0A768A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728897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Luciana Pinto Schelb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5EED774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Creche Dom Waldyr Calheiros</w:t>
            </w:r>
          </w:p>
        </w:tc>
      </w:tr>
      <w:tr w:rsidR="001139F9" w14:paraId="050F57D5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4DE908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F1BAAA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Luciana Silvestre Baião do Carmo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292CEAB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APAE</w:t>
            </w:r>
          </w:p>
        </w:tc>
      </w:tr>
      <w:tr w:rsidR="001139F9" w14:paraId="2CB8E648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A93476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4E618B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Aparecida da Rocha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000E0B2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C.M Dr. Mauricio Amaral</w:t>
            </w:r>
          </w:p>
        </w:tc>
      </w:tr>
      <w:tr w:rsidR="001139F9" w14:paraId="1CC3DEE9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6714EC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99A877D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Aparecida Lima de Moraes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4C9383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Bairro Nove de Abril</w:t>
            </w:r>
          </w:p>
        </w:tc>
      </w:tr>
      <w:tr w:rsidR="001139F9" w14:paraId="0992E22A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4B4DB7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F11A61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José do Nascimento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C8DDE39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E.M. Argemiro de Paula Coutinho</w:t>
            </w:r>
          </w:p>
        </w:tc>
      </w:tr>
      <w:tr w:rsidR="001139F9" w14:paraId="5D78CB1B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2FB143C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443DBA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José Martins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600F30B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Comendador Geraldo Ozório</w:t>
            </w:r>
          </w:p>
        </w:tc>
      </w:tr>
      <w:tr w:rsidR="001139F9" w14:paraId="57847142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E14AA0A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CC3CA9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Barbosa Correa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40297D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Prof. Henrique Zamith</w:t>
            </w:r>
          </w:p>
        </w:tc>
      </w:tr>
      <w:tr w:rsidR="001139F9" w14:paraId="2D46E8AB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EF9CA72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FD8263F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de Fátima Costa Prisco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400685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C.M Padre Anchieta</w:t>
            </w:r>
          </w:p>
        </w:tc>
      </w:tr>
      <w:tr w:rsidR="001139F9" w14:paraId="1435EEF0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58C57C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9CE5F6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Rosangela Anastácio Braz de Oliveira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A2EE5E3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Santa Rita</w:t>
            </w:r>
          </w:p>
        </w:tc>
      </w:tr>
      <w:tr w:rsidR="001139F9" w14:paraId="11F69FEC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1C2CE0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F27659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Silvana Moreira Rodrigues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B3209B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Rotary Clube</w:t>
            </w:r>
          </w:p>
        </w:tc>
      </w:tr>
      <w:tr w:rsidR="001139F9" w14:paraId="3755863E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D61CA65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B9E5E3A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Silvia da Silva Nogueira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591D999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Francisco Villela de Andrade</w:t>
            </w:r>
          </w:p>
        </w:tc>
      </w:tr>
      <w:tr w:rsidR="001139F9" w14:paraId="78AF71A5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0BD32F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B1AA09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Simone Ferreira Ramos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D4EDB0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CEMAE</w:t>
            </w:r>
          </w:p>
        </w:tc>
      </w:tr>
      <w:tr w:rsidR="001139F9" w14:paraId="32952A27" w14:textId="77777777">
        <w:tc>
          <w:tcPr>
            <w:tcW w:w="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DA7B8C1" w14:textId="77777777" w:rsidR="001139F9" w:rsidRDefault="00ED1EC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67C105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Solange Antonia da Silva</w:t>
            </w:r>
          </w:p>
        </w:tc>
        <w:tc>
          <w:tcPr>
            <w:tcW w:w="42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64AEDC" w14:textId="77777777" w:rsidR="001139F9" w:rsidRDefault="00ED1EC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E.M Nono Reis</w:t>
            </w:r>
          </w:p>
        </w:tc>
      </w:tr>
    </w:tbl>
    <w:p w14:paraId="1F7EFA4E" w14:textId="77777777" w:rsidR="001139F9" w:rsidRDefault="00ED1ECF">
      <w:pPr>
        <w:pStyle w:val="Textbody"/>
        <w:rPr>
          <w:rFonts w:hint="eastAsia"/>
        </w:rPr>
      </w:pPr>
      <w:r>
        <w:t> </w:t>
      </w:r>
    </w:p>
    <w:sectPr w:rsidR="001139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E63C" w14:textId="77777777" w:rsidR="00D84A32" w:rsidRDefault="00D84A32">
      <w:pPr>
        <w:rPr>
          <w:rFonts w:hint="eastAsia"/>
        </w:rPr>
      </w:pPr>
      <w:r>
        <w:separator/>
      </w:r>
    </w:p>
  </w:endnote>
  <w:endnote w:type="continuationSeparator" w:id="0">
    <w:p w14:paraId="15A6D5E9" w14:textId="77777777" w:rsidR="00D84A32" w:rsidRDefault="00D84A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97FA" w14:textId="77777777" w:rsidR="00D84A32" w:rsidRDefault="00D84A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A43D4A" w14:textId="77777777" w:rsidR="00D84A32" w:rsidRDefault="00D84A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9"/>
    <w:rsid w:val="00024BCF"/>
    <w:rsid w:val="001139F9"/>
    <w:rsid w:val="00D026AE"/>
    <w:rsid w:val="00D84A32"/>
    <w:rsid w:val="00E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BB53"/>
  <w15:docId w15:val="{D390A6F0-C88F-4434-A140-004B52E0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Roberta do Nascimento Silva</dc:creator>
  <cp:lastModifiedBy>Thais da Silva Miranda</cp:lastModifiedBy>
  <cp:revision>3</cp:revision>
  <cp:lastPrinted>2021-08-23T14:48:00Z</cp:lastPrinted>
  <dcterms:created xsi:type="dcterms:W3CDTF">2021-11-11T18:03:00Z</dcterms:created>
  <dcterms:modified xsi:type="dcterms:W3CDTF">2021-11-12T15:15:00Z</dcterms:modified>
</cp:coreProperties>
</file>